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10" w:rsidRDefault="00713749" w:rsidP="00181684">
      <w:pPr>
        <w:pStyle w:val="a3"/>
        <w:spacing w:before="67"/>
        <w:ind w:right="252"/>
        <w:jc w:val="center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AF6B20" w:rsidP="00F30BA9">
      <w:pPr>
        <w:pStyle w:val="a3"/>
        <w:ind w:left="0" w:right="248" w:firstLine="709"/>
      </w:pPr>
      <w:proofErr w:type="gramStart"/>
      <w:r>
        <w:t>23</w:t>
      </w:r>
      <w:r w:rsidR="00713749" w:rsidRPr="00A447DE">
        <w:t xml:space="preserve"> </w:t>
      </w:r>
      <w:r>
        <w:t>январ</w:t>
      </w:r>
      <w:bookmarkStart w:id="0" w:name="_GoBack"/>
      <w:bookmarkEnd w:id="0"/>
      <w:r>
        <w:t>я 2023</w:t>
      </w:r>
      <w:r w:rsidR="0039182F" w:rsidRPr="00A447DE">
        <w:t xml:space="preserve"> года, в </w:t>
      </w:r>
      <w:r>
        <w:t>11.15</w:t>
      </w:r>
      <w:r w:rsidR="00713749" w:rsidRPr="00B277D8">
        <w:t>, в</w:t>
      </w:r>
      <w:r w:rsidR="00713749" w:rsidRPr="000F4108">
        <w:t xml:space="preserve"> Комитете </w:t>
      </w:r>
      <w:r w:rsidR="00713749">
        <w:t>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 по адресу: г.</w:t>
      </w:r>
      <w:r w:rsidR="0039182F">
        <w:t xml:space="preserve"> </w:t>
      </w:r>
      <w:r w:rsidR="003B5642">
        <w:t>Всеволожск, ул. Вахрушева, д.3</w:t>
      </w:r>
      <w:r w:rsidR="00713749"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r w:rsidR="00F30BA9"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</w:t>
      </w:r>
      <w:r w:rsidR="00713749">
        <w:rPr>
          <w:spacing w:val="1"/>
        </w:rPr>
        <w:t xml:space="preserve"> </w:t>
      </w:r>
      <w:r w:rsidR="00713749">
        <w:t>(далее</w:t>
      </w:r>
      <w:r w:rsidR="00713749">
        <w:rPr>
          <w:spacing w:val="1"/>
        </w:rPr>
        <w:t xml:space="preserve"> </w:t>
      </w:r>
      <w:r w:rsidR="00713749">
        <w:t>–</w:t>
      </w:r>
      <w:r w:rsidR="00713749">
        <w:rPr>
          <w:spacing w:val="-67"/>
        </w:rPr>
        <w:t xml:space="preserve"> </w:t>
      </w:r>
      <w:r w:rsidR="00713749">
        <w:t>Комиссия).</w:t>
      </w:r>
      <w:proofErr w:type="gramEnd"/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 w:rsidR="00C92369">
        <w:rPr>
          <w:rFonts w:eastAsiaTheme="minorHAnsi"/>
        </w:rPr>
        <w:t>индивидуального предпринимателя Маевского Антона Артуровича</w:t>
      </w:r>
      <w:r w:rsidR="00F30BA9">
        <w:rPr>
          <w:rFonts w:eastAsiaTheme="minorHAnsi"/>
        </w:rPr>
        <w:t xml:space="preserve"> (ИНН </w:t>
      </w:r>
      <w:r w:rsidR="00C92369" w:rsidRPr="00BB40EB">
        <w:rPr>
          <w:rFonts w:eastAsiaTheme="minorHAnsi"/>
        </w:rPr>
        <w:t>470321218565</w:t>
      </w:r>
      <w:r w:rsidR="00F30BA9">
        <w:rPr>
          <w:rFonts w:eastAsiaTheme="minorHAnsi"/>
        </w:rP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</w:p>
    <w:p w:rsidR="00A016B1" w:rsidRDefault="00713749" w:rsidP="00181684">
      <w:pPr>
        <w:pStyle w:val="a3"/>
        <w:ind w:left="0" w:right="109" w:firstLine="709"/>
      </w:pPr>
      <w:proofErr w:type="gramStart"/>
      <w:r>
        <w:t xml:space="preserve">Комиссия, рассмотрев документы, представленные </w:t>
      </w:r>
      <w:r w:rsidR="00C92369">
        <w:rPr>
          <w:rFonts w:eastAsiaTheme="minorHAnsi"/>
        </w:rPr>
        <w:t>индивидуальным предпринимателем Маевским Антоном Артуровичем</w:t>
      </w:r>
      <w:r>
        <w:t>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поставщиков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 в 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 w:rsidRPr="00F30BA9">
        <w:t>муниципальный</w:t>
      </w:r>
      <w:r w:rsidR="00A016B1" w:rsidRPr="00F30BA9">
        <w:t xml:space="preserve"> район» Ленинградской области от </w:t>
      </w:r>
      <w:r w:rsidR="003B5642">
        <w:t>27.12</w:t>
      </w:r>
      <w:r w:rsidRPr="00F30BA9">
        <w:t>.2021</w:t>
      </w:r>
      <w:r w:rsidR="003B5642">
        <w:t xml:space="preserve"> года № 5051</w:t>
      </w:r>
      <w:r w:rsidRPr="00F30BA9">
        <w:rPr>
          <w:spacing w:val="1"/>
        </w:rPr>
        <w:t xml:space="preserve"> </w:t>
      </w:r>
      <w:r w:rsidRPr="00F30BA9">
        <w:t>(с изменениями от</w:t>
      </w:r>
      <w:r w:rsidR="00AF6B20">
        <w:t xml:space="preserve"> 26.12.</w:t>
      </w:r>
      <w:r w:rsidR="003B5642">
        <w:t>2022</w:t>
      </w:r>
      <w:r w:rsidR="00A016B1" w:rsidRPr="00F30BA9">
        <w:t xml:space="preserve"> года №</w:t>
      </w:r>
      <w:r w:rsidR="00AF6B20">
        <w:t>5491</w:t>
      </w:r>
      <w:r w:rsidRPr="00F30BA9">
        <w:t xml:space="preserve">) и </w:t>
      </w:r>
      <w:proofErr w:type="gramStart"/>
      <w:r w:rsidR="00A016B1" w:rsidRPr="00F30BA9">
        <w:t>в</w:t>
      </w:r>
      <w:proofErr w:type="gramEnd"/>
      <w:r w:rsidRPr="00F30BA9">
        <w:t xml:space="preserve"> </w:t>
      </w:r>
      <w:proofErr w:type="gramStart"/>
      <w:r w:rsidRPr="00F30BA9">
        <w:t>заключении</w:t>
      </w:r>
      <w:proofErr w:type="gramEnd"/>
      <w:r w:rsidRPr="00F30BA9">
        <w:t xml:space="preserve"> рамочного</w:t>
      </w:r>
      <w:r w:rsidRPr="00F30BA9">
        <w:rPr>
          <w:spacing w:val="1"/>
        </w:rPr>
        <w:t xml:space="preserve"> </w:t>
      </w:r>
      <w:r w:rsidRPr="00F30BA9">
        <w:t>соглашения</w:t>
      </w:r>
      <w:r w:rsidRPr="00F30BA9">
        <w:rPr>
          <w:spacing w:val="1"/>
        </w:rPr>
        <w:t xml:space="preserve"> </w:t>
      </w:r>
      <w:r w:rsidRPr="00F30BA9">
        <w:t>с</w:t>
      </w:r>
      <w:r w:rsidR="00C92369">
        <w:rPr>
          <w:spacing w:val="2"/>
        </w:rPr>
        <w:t xml:space="preserve"> </w:t>
      </w:r>
      <w:r w:rsidR="00C92369">
        <w:rPr>
          <w:rFonts w:eastAsiaTheme="minorHAnsi"/>
        </w:rPr>
        <w:t xml:space="preserve">индивидуальным предпринимателем Маевским Антоном Артуровичем (ИНН </w:t>
      </w:r>
      <w:r w:rsidR="00C92369" w:rsidRPr="00BB40EB">
        <w:rPr>
          <w:rFonts w:eastAsiaTheme="minorHAnsi"/>
        </w:rPr>
        <w:t>470321218565</w:t>
      </w:r>
      <w:r w:rsidR="00C92369">
        <w:rPr>
          <w:rFonts w:eastAsiaTheme="minorHAnsi"/>
        </w:rPr>
        <w:t>).</w:t>
      </w:r>
    </w:p>
    <w:p w:rsidR="00BB4B10" w:rsidRDefault="00713749" w:rsidP="00181684">
      <w:pPr>
        <w:pStyle w:val="a3"/>
        <w:spacing w:before="1"/>
        <w:ind w:left="0" w:right="107" w:firstLine="709"/>
      </w:pPr>
      <w:proofErr w:type="spellStart"/>
      <w:r>
        <w:t>Решени</w:t>
      </w:r>
      <w:proofErr w:type="spellEnd"/>
      <w:r>
        <w:t xml:space="preserve"> принято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C92369">
        <w:rPr>
          <w:rFonts w:eastAsiaTheme="minorHAnsi"/>
        </w:rPr>
        <w:t>ИП Маевского Антона Артуровича</w:t>
      </w:r>
      <w:r w:rsidR="00F30BA9">
        <w:rPr>
          <w:rFonts w:eastAsiaTheme="minorHAnsi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0F4108"/>
    <w:rsid w:val="00181684"/>
    <w:rsid w:val="00222695"/>
    <w:rsid w:val="0039182F"/>
    <w:rsid w:val="003B5642"/>
    <w:rsid w:val="004274CE"/>
    <w:rsid w:val="005D11F8"/>
    <w:rsid w:val="00713749"/>
    <w:rsid w:val="00796A45"/>
    <w:rsid w:val="00870329"/>
    <w:rsid w:val="008E669A"/>
    <w:rsid w:val="00A016B1"/>
    <w:rsid w:val="00A447DE"/>
    <w:rsid w:val="00A571C0"/>
    <w:rsid w:val="00AF6B20"/>
    <w:rsid w:val="00B277D8"/>
    <w:rsid w:val="00B836B0"/>
    <w:rsid w:val="00BB4B10"/>
    <w:rsid w:val="00C92369"/>
    <w:rsid w:val="00CA0CFC"/>
    <w:rsid w:val="00E92C1E"/>
    <w:rsid w:val="00EB2351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Конькова Елена Николаевна</cp:lastModifiedBy>
  <cp:revision>2</cp:revision>
  <cp:lastPrinted>2022-01-12T12:51:00Z</cp:lastPrinted>
  <dcterms:created xsi:type="dcterms:W3CDTF">2023-02-01T12:25:00Z</dcterms:created>
  <dcterms:modified xsi:type="dcterms:W3CDTF">2023-02-01T12:25:00Z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