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9D" w:rsidRDefault="0043559D" w:rsidP="00BA1C9C">
      <w:pPr>
        <w:ind w:firstLine="709"/>
        <w:jc w:val="center"/>
        <w:rPr>
          <w:b/>
          <w:sz w:val="28"/>
          <w:szCs w:val="28"/>
        </w:rPr>
      </w:pPr>
      <w:r w:rsidRPr="00EB6077">
        <w:rPr>
          <w:b/>
          <w:sz w:val="28"/>
          <w:szCs w:val="28"/>
        </w:rPr>
        <w:t xml:space="preserve">Справка о результатах проведения итогового собеседования </w:t>
      </w:r>
      <w:r w:rsidR="00BA1C9C">
        <w:rPr>
          <w:b/>
          <w:sz w:val="28"/>
          <w:szCs w:val="28"/>
        </w:rPr>
        <w:t xml:space="preserve"> </w:t>
      </w:r>
      <w:r w:rsidRPr="00EB6077">
        <w:rPr>
          <w:b/>
          <w:sz w:val="28"/>
          <w:szCs w:val="28"/>
        </w:rPr>
        <w:t>по русскому языку в 9 классе</w:t>
      </w:r>
      <w:r w:rsidR="00BA1C9C">
        <w:rPr>
          <w:b/>
          <w:sz w:val="28"/>
          <w:szCs w:val="28"/>
        </w:rPr>
        <w:t xml:space="preserve"> 12.02.2020 года</w:t>
      </w:r>
    </w:p>
    <w:p w:rsidR="00BA1C9C" w:rsidRDefault="00BA1C9C" w:rsidP="00BA1C9C">
      <w:pPr>
        <w:ind w:firstLine="709"/>
        <w:jc w:val="center"/>
        <w:rPr>
          <w:b/>
          <w:sz w:val="28"/>
          <w:szCs w:val="28"/>
        </w:rPr>
      </w:pPr>
    </w:p>
    <w:p w:rsidR="00BA1C9C" w:rsidRPr="00BA1C9C" w:rsidRDefault="00BA1C9C" w:rsidP="00BA1C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BA1C9C">
        <w:rPr>
          <w:rFonts w:eastAsia="Calibri"/>
          <w:sz w:val="28"/>
          <w:szCs w:val="28"/>
          <w:lang w:eastAsia="en-US"/>
        </w:rPr>
        <w:t>Итоговое собеседование с 2018/2019 учебного года введено для выпускников 9 классов как обязат</w:t>
      </w:r>
      <w:r>
        <w:rPr>
          <w:rFonts w:eastAsia="Calibri"/>
          <w:sz w:val="28"/>
          <w:szCs w:val="28"/>
          <w:lang w:eastAsia="en-US"/>
        </w:rPr>
        <w:t>ельное, его успешная сдача</w:t>
      </w:r>
      <w:r w:rsidRPr="00BA1C9C">
        <w:rPr>
          <w:rFonts w:eastAsia="Calibri"/>
          <w:sz w:val="28"/>
          <w:szCs w:val="28"/>
          <w:lang w:eastAsia="en-US"/>
        </w:rPr>
        <w:t xml:space="preserve"> явля</w:t>
      </w:r>
      <w:r>
        <w:rPr>
          <w:rFonts w:eastAsia="Calibri"/>
          <w:sz w:val="28"/>
          <w:szCs w:val="28"/>
          <w:lang w:eastAsia="en-US"/>
        </w:rPr>
        <w:t>ет</w:t>
      </w:r>
      <w:r w:rsidRPr="00BA1C9C">
        <w:rPr>
          <w:rFonts w:eastAsia="Calibri"/>
          <w:sz w:val="28"/>
          <w:szCs w:val="28"/>
          <w:lang w:eastAsia="en-US"/>
        </w:rPr>
        <w:t xml:space="preserve">ся для них условием допуска к государственной итоговой аттестации. </w:t>
      </w:r>
    </w:p>
    <w:p w:rsidR="00BA1C9C" w:rsidRPr="00BA1C9C" w:rsidRDefault="00BA1C9C" w:rsidP="00BA1C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A1C9C">
        <w:rPr>
          <w:sz w:val="28"/>
          <w:szCs w:val="28"/>
        </w:rPr>
        <w:t xml:space="preserve">В текущем учебном году итоговое </w:t>
      </w:r>
      <w:r>
        <w:rPr>
          <w:sz w:val="28"/>
          <w:szCs w:val="28"/>
        </w:rPr>
        <w:t xml:space="preserve">собеседование по русскому языку </w:t>
      </w:r>
      <w:r w:rsidRPr="00BA1C9C">
        <w:rPr>
          <w:sz w:val="28"/>
          <w:szCs w:val="28"/>
        </w:rPr>
        <w:t>проводится для обучающихся, экстернов 12 февраля 202</w:t>
      </w:r>
      <w:r>
        <w:rPr>
          <w:sz w:val="28"/>
          <w:szCs w:val="28"/>
        </w:rPr>
        <w:t xml:space="preserve">0 года,  </w:t>
      </w:r>
      <w:r w:rsidRPr="00BA1C9C">
        <w:rPr>
          <w:sz w:val="28"/>
          <w:szCs w:val="28"/>
        </w:rPr>
        <w:t>дополнительные сроки – 11 марта и 4 мая 2020 года.</w:t>
      </w:r>
    </w:p>
    <w:p w:rsidR="0043559D" w:rsidRDefault="00BA1C9C" w:rsidP="00BA1C9C">
      <w:pPr>
        <w:ind w:firstLine="709"/>
        <w:jc w:val="both"/>
        <w:rPr>
          <w:sz w:val="28"/>
          <w:szCs w:val="28"/>
        </w:rPr>
      </w:pPr>
      <w:r w:rsidRPr="00BA1C9C">
        <w:rPr>
          <w:sz w:val="28"/>
          <w:szCs w:val="28"/>
        </w:rPr>
        <w:t>12 февраля 202</w:t>
      </w:r>
      <w:r>
        <w:rPr>
          <w:sz w:val="28"/>
          <w:szCs w:val="28"/>
        </w:rPr>
        <w:t xml:space="preserve">0 года </w:t>
      </w:r>
      <w:r w:rsidR="001D3F3B">
        <w:rPr>
          <w:sz w:val="28"/>
          <w:szCs w:val="28"/>
        </w:rPr>
        <w:t>в итоговом собеседовании</w:t>
      </w:r>
      <w:r w:rsidR="0043559D" w:rsidRPr="00173CD6">
        <w:rPr>
          <w:b/>
          <w:sz w:val="28"/>
          <w:szCs w:val="28"/>
        </w:rPr>
        <w:t xml:space="preserve"> </w:t>
      </w:r>
      <w:r w:rsidR="0043559D" w:rsidRPr="00173CD6">
        <w:rPr>
          <w:sz w:val="28"/>
          <w:szCs w:val="28"/>
        </w:rPr>
        <w:t xml:space="preserve">по русскому </w:t>
      </w:r>
      <w:r w:rsidR="008C7F9E">
        <w:rPr>
          <w:sz w:val="28"/>
          <w:szCs w:val="28"/>
        </w:rPr>
        <w:t>языку в 9 классах</w:t>
      </w:r>
      <w:r w:rsidR="001D3F3B">
        <w:rPr>
          <w:sz w:val="28"/>
          <w:szCs w:val="28"/>
        </w:rPr>
        <w:t xml:space="preserve"> </w:t>
      </w:r>
      <w:r w:rsidR="0043559D" w:rsidRPr="00E66351">
        <w:rPr>
          <w:sz w:val="28"/>
          <w:szCs w:val="28"/>
        </w:rPr>
        <w:t xml:space="preserve">приняли участие </w:t>
      </w:r>
      <w:r w:rsidR="001D3F3B">
        <w:rPr>
          <w:sz w:val="28"/>
          <w:szCs w:val="28"/>
        </w:rPr>
        <w:t>2832</w:t>
      </w:r>
      <w:r w:rsidR="0043559D" w:rsidRPr="00E66351">
        <w:rPr>
          <w:bCs/>
          <w:color w:val="000000"/>
          <w:sz w:val="28"/>
          <w:szCs w:val="28"/>
        </w:rPr>
        <w:t xml:space="preserve"> обучающихся</w:t>
      </w:r>
      <w:r w:rsidR="001D3F3B">
        <w:rPr>
          <w:bCs/>
          <w:color w:val="000000"/>
          <w:sz w:val="28"/>
          <w:szCs w:val="28"/>
        </w:rPr>
        <w:t xml:space="preserve"> из 34</w:t>
      </w:r>
      <w:r w:rsidR="0043559D">
        <w:rPr>
          <w:bCs/>
          <w:color w:val="000000"/>
          <w:sz w:val="28"/>
          <w:szCs w:val="28"/>
        </w:rPr>
        <w:t xml:space="preserve"> </w:t>
      </w:r>
      <w:r w:rsidR="001D3F3B">
        <w:rPr>
          <w:sz w:val="28"/>
          <w:szCs w:val="28"/>
        </w:rPr>
        <w:t>общеобразовательных учреждений и 11 обучающихся из ЧОУ Грейс. Всего зарегистрировано в РИС ГИА ИС 2874 обучающихся, отсутствовало 42 человека (1,5 %),из них 34 – по уважительной причине и 9 по неуважительной причине. Один обучающийся (ТЦО) не закончил ИС по уважительной причине (плохое самочувствие).</w:t>
      </w:r>
      <w:r w:rsidR="0043559D">
        <w:rPr>
          <w:sz w:val="28"/>
          <w:szCs w:val="28"/>
        </w:rPr>
        <w:t xml:space="preserve"> </w:t>
      </w:r>
    </w:p>
    <w:p w:rsidR="0043559D" w:rsidRDefault="008C7F9E" w:rsidP="00B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</w:t>
      </w:r>
      <w:r w:rsidR="001D3F3B">
        <w:rPr>
          <w:sz w:val="28"/>
          <w:szCs w:val="28"/>
        </w:rPr>
        <w:t xml:space="preserve">ИС </w:t>
      </w:r>
      <w:r w:rsidR="00E4423C">
        <w:rPr>
          <w:sz w:val="28"/>
          <w:szCs w:val="28"/>
        </w:rPr>
        <w:t>во Всеволожском районе</w:t>
      </w:r>
      <w:r w:rsidR="0043559D">
        <w:rPr>
          <w:sz w:val="28"/>
          <w:szCs w:val="28"/>
        </w:rPr>
        <w:t xml:space="preserve"> показал следующее:</w:t>
      </w:r>
    </w:p>
    <w:p w:rsidR="001D3F3B" w:rsidRDefault="008C7F9E" w:rsidP="001028F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региональной</w:t>
      </w:r>
      <w:r w:rsidR="0043559D" w:rsidRPr="00F9286C">
        <w:rPr>
          <w:sz w:val="28"/>
          <w:szCs w:val="28"/>
        </w:rPr>
        <w:t xml:space="preserve"> апробации итогового собеседования </w:t>
      </w:r>
      <w:r w:rsidRPr="00096361">
        <w:rPr>
          <w:b/>
          <w:sz w:val="28"/>
          <w:szCs w:val="28"/>
        </w:rPr>
        <w:t>14</w:t>
      </w:r>
      <w:r w:rsidR="008B5060">
        <w:rPr>
          <w:b/>
          <w:sz w:val="28"/>
          <w:szCs w:val="28"/>
        </w:rPr>
        <w:t>, 93</w:t>
      </w:r>
      <w:r w:rsidRPr="00096361">
        <w:rPr>
          <w:b/>
          <w:sz w:val="28"/>
          <w:szCs w:val="28"/>
        </w:rPr>
        <w:t xml:space="preserve"> </w:t>
      </w:r>
      <w:r w:rsidR="008B5060">
        <w:rPr>
          <w:sz w:val="28"/>
          <w:szCs w:val="28"/>
        </w:rPr>
        <w:t>(в ЛО– 14,45</w:t>
      </w:r>
      <w:r w:rsidR="0043559D" w:rsidRPr="00F9286C">
        <w:rPr>
          <w:sz w:val="28"/>
          <w:szCs w:val="28"/>
        </w:rPr>
        <w:t xml:space="preserve">). Не получили «зачет» - </w:t>
      </w:r>
      <w:r w:rsidR="001D3F3B">
        <w:rPr>
          <w:b/>
          <w:sz w:val="28"/>
          <w:szCs w:val="28"/>
        </w:rPr>
        <w:t>0,9</w:t>
      </w:r>
      <w:r w:rsidRPr="0009636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8B5060">
        <w:rPr>
          <w:sz w:val="28"/>
          <w:szCs w:val="28"/>
        </w:rPr>
        <w:t xml:space="preserve">(в ЛО– 1,5%) </w:t>
      </w:r>
      <w:r w:rsidRPr="00F9286C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1D3F3B">
        <w:rPr>
          <w:sz w:val="28"/>
          <w:szCs w:val="28"/>
        </w:rPr>
        <w:t>(26 человек)</w:t>
      </w:r>
      <w:r w:rsidR="006B066F">
        <w:rPr>
          <w:sz w:val="28"/>
          <w:szCs w:val="28"/>
        </w:rPr>
        <w:t xml:space="preserve">  </w:t>
      </w:r>
      <w:r w:rsidR="006B066F" w:rsidRPr="006B066F">
        <w:rPr>
          <w:i/>
          <w:sz w:val="28"/>
          <w:szCs w:val="28"/>
        </w:rPr>
        <w:t>ПРИЛОЖЕНИЕ</w:t>
      </w:r>
    </w:p>
    <w:p w:rsidR="0043559D" w:rsidRDefault="0043559D" w:rsidP="001028F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41AB">
        <w:rPr>
          <w:sz w:val="28"/>
          <w:szCs w:val="28"/>
        </w:rPr>
        <w:t xml:space="preserve">Наибольшую сложность для участников представляло выполнение </w:t>
      </w:r>
      <w:r w:rsidR="00C2225C">
        <w:rPr>
          <w:sz w:val="28"/>
          <w:szCs w:val="28"/>
        </w:rPr>
        <w:t>требований по критериям 3-11; 16;</w:t>
      </w:r>
      <w:r w:rsidRPr="000141AB">
        <w:rPr>
          <w:sz w:val="28"/>
          <w:szCs w:val="28"/>
        </w:rPr>
        <w:t xml:space="preserve">19, по которым </w:t>
      </w:r>
      <w:r w:rsidR="00C2225C">
        <w:rPr>
          <w:sz w:val="28"/>
          <w:szCs w:val="28"/>
        </w:rPr>
        <w:t>максимальный балл получили от 46 до 82</w:t>
      </w:r>
      <w:r w:rsidRPr="000141AB">
        <w:rPr>
          <w:sz w:val="28"/>
          <w:szCs w:val="28"/>
        </w:rPr>
        <w:t xml:space="preserve">  процентов участников. </w:t>
      </w:r>
    </w:p>
    <w:p w:rsidR="0043559D" w:rsidRPr="000141AB" w:rsidRDefault="0043559D" w:rsidP="001028F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41AB">
        <w:rPr>
          <w:sz w:val="28"/>
          <w:szCs w:val="28"/>
        </w:rPr>
        <w:t>Наименьшие результаты получены по критериям грамотность в заданиях 1 – 2 и 3</w:t>
      </w:r>
      <w:r>
        <w:rPr>
          <w:sz w:val="28"/>
          <w:szCs w:val="28"/>
        </w:rPr>
        <w:t>-4</w:t>
      </w:r>
      <w:r w:rsidR="00DD1DBC">
        <w:rPr>
          <w:sz w:val="28"/>
          <w:szCs w:val="28"/>
        </w:rPr>
        <w:t>:  46% и 50</w:t>
      </w:r>
      <w:r>
        <w:rPr>
          <w:sz w:val="28"/>
          <w:szCs w:val="28"/>
        </w:rPr>
        <w:t xml:space="preserve">% </w:t>
      </w:r>
      <w:r w:rsidRPr="000141AB">
        <w:rPr>
          <w:sz w:val="28"/>
          <w:szCs w:val="28"/>
        </w:rPr>
        <w:t>участников соответственно</w:t>
      </w:r>
      <w:r w:rsidR="00DD1DBC">
        <w:rPr>
          <w:sz w:val="28"/>
          <w:szCs w:val="28"/>
        </w:rPr>
        <w:t>, также по критериям пересказ (51%) и речевое оформление (51%).</w:t>
      </w:r>
    </w:p>
    <w:p w:rsidR="0043559D" w:rsidRDefault="0043559D" w:rsidP="001028F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41AB">
        <w:rPr>
          <w:sz w:val="28"/>
          <w:szCs w:val="28"/>
        </w:rPr>
        <w:t>В распределении количества участников относительно набранных ими баллов отмечен резкий скачок при переходе пороговы</w:t>
      </w:r>
      <w:r>
        <w:rPr>
          <w:sz w:val="28"/>
          <w:szCs w:val="28"/>
        </w:rPr>
        <w:t xml:space="preserve">х </w:t>
      </w:r>
      <w:r w:rsidR="004E078B">
        <w:rPr>
          <w:sz w:val="28"/>
          <w:szCs w:val="28"/>
        </w:rPr>
        <w:t>10 баллов</w:t>
      </w:r>
      <w:r w:rsidR="001D3F3B">
        <w:rPr>
          <w:sz w:val="28"/>
          <w:szCs w:val="28"/>
        </w:rPr>
        <w:t xml:space="preserve">. </w:t>
      </w:r>
      <w:r w:rsidRPr="000141AB">
        <w:rPr>
          <w:sz w:val="28"/>
          <w:szCs w:val="28"/>
        </w:rPr>
        <w:t xml:space="preserve">Данный факт, по мнению </w:t>
      </w:r>
      <w:proofErr w:type="spellStart"/>
      <w:r w:rsidRPr="000141AB">
        <w:rPr>
          <w:sz w:val="28"/>
          <w:szCs w:val="28"/>
        </w:rPr>
        <w:t>Рособрнадзора</w:t>
      </w:r>
      <w:proofErr w:type="spellEnd"/>
      <w:r w:rsidRPr="000141AB">
        <w:rPr>
          <w:sz w:val="28"/>
          <w:szCs w:val="28"/>
        </w:rPr>
        <w:t xml:space="preserve">,  является признаком необъективности оценивания итогового собеседования и связан с завышением экспертами результатов для </w:t>
      </w:r>
      <w:proofErr w:type="gramStart"/>
      <w:r w:rsidRPr="000141AB">
        <w:rPr>
          <w:sz w:val="28"/>
          <w:szCs w:val="28"/>
        </w:rPr>
        <w:t>получения</w:t>
      </w:r>
      <w:proofErr w:type="gramEnd"/>
      <w:r w:rsidRPr="000141AB">
        <w:rPr>
          <w:sz w:val="28"/>
          <w:szCs w:val="28"/>
        </w:rPr>
        <w:t xml:space="preserve"> обучающимися «зачета».</w:t>
      </w:r>
    </w:p>
    <w:p w:rsidR="006B066F" w:rsidRPr="006B066F" w:rsidRDefault="006B066F" w:rsidP="006B0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066F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ам итогового собеседования </w:t>
      </w:r>
      <w:r w:rsidRPr="006B066F">
        <w:rPr>
          <w:sz w:val="28"/>
          <w:szCs w:val="28"/>
        </w:rPr>
        <w:t xml:space="preserve">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 </w:t>
      </w:r>
    </w:p>
    <w:p w:rsidR="006B066F" w:rsidRPr="000141AB" w:rsidRDefault="006B066F" w:rsidP="006B0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66F">
        <w:rPr>
          <w:sz w:val="28"/>
          <w:szCs w:val="28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:rsidR="0043559D" w:rsidRDefault="0043559D" w:rsidP="001028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итогового собеседования по русскому языку является «зачет» или «незачет». «Зачет» выставляется от 10 баллов и в</w:t>
      </w:r>
      <w:r w:rsidR="001D3F3B">
        <w:rPr>
          <w:sz w:val="28"/>
          <w:szCs w:val="28"/>
        </w:rPr>
        <w:t>ыше, максимальный результат - 20</w:t>
      </w:r>
      <w:r>
        <w:rPr>
          <w:sz w:val="28"/>
          <w:szCs w:val="28"/>
        </w:rPr>
        <w:t xml:space="preserve"> баллов.</w:t>
      </w:r>
    </w:p>
    <w:p w:rsidR="0043559D" w:rsidRDefault="0043559D" w:rsidP="0010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срок проведения: 13 февраля 2019 года. Дополнительные сроки – 13 марта и 6 мая 2019 года.</w:t>
      </w:r>
    </w:p>
    <w:p w:rsidR="0043559D" w:rsidRDefault="0043559D" w:rsidP="001028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будут  допускаться к итоговому собеседованию по русскому </w:t>
      </w:r>
      <w:r>
        <w:rPr>
          <w:sz w:val="28"/>
          <w:szCs w:val="28"/>
        </w:rPr>
        <w:lastRenderedPageBreak/>
        <w:t>языку в дополнительные сроки в текущем учебном году следующие обучающиеся, экстерны:</w:t>
      </w:r>
    </w:p>
    <w:p w:rsidR="0043559D" w:rsidRDefault="0043559D" w:rsidP="001028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</w:p>
    <w:p w:rsidR="0043559D" w:rsidRDefault="0043559D" w:rsidP="001028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43559D" w:rsidRDefault="0043559D" w:rsidP="00102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D3F3B" w:rsidRDefault="001D3F3B" w:rsidP="00102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2AA" w:rsidRDefault="001028FD" w:rsidP="00096361">
      <w:pPr>
        <w:ind w:firstLine="709"/>
        <w:rPr>
          <w:i/>
          <w:sz w:val="28"/>
          <w:szCs w:val="28"/>
        </w:rPr>
      </w:pPr>
      <w:r w:rsidRPr="001028FD">
        <w:rPr>
          <w:i/>
          <w:sz w:val="28"/>
          <w:szCs w:val="28"/>
        </w:rPr>
        <w:t xml:space="preserve">Ведущий специалист                                                        И.В. </w:t>
      </w:r>
      <w:proofErr w:type="spellStart"/>
      <w:r w:rsidRPr="001028FD">
        <w:rPr>
          <w:i/>
          <w:sz w:val="28"/>
          <w:szCs w:val="28"/>
        </w:rPr>
        <w:t>Лавренчук</w:t>
      </w:r>
      <w:proofErr w:type="spellEnd"/>
      <w:r w:rsidRPr="001028FD">
        <w:rPr>
          <w:i/>
          <w:sz w:val="28"/>
          <w:szCs w:val="28"/>
        </w:rPr>
        <w:t xml:space="preserve">      </w:t>
      </w: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</w:pPr>
    </w:p>
    <w:p w:rsidR="00E142AA" w:rsidRDefault="00E142AA" w:rsidP="00096361">
      <w:pPr>
        <w:ind w:firstLine="709"/>
        <w:rPr>
          <w:i/>
          <w:sz w:val="28"/>
          <w:szCs w:val="28"/>
        </w:rPr>
        <w:sectPr w:rsidR="00E142AA" w:rsidSect="00420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27D" w:rsidRDefault="001028FD" w:rsidP="00E142AA">
      <w:pPr>
        <w:ind w:firstLine="709"/>
        <w:jc w:val="right"/>
        <w:rPr>
          <w:sz w:val="28"/>
          <w:szCs w:val="28"/>
        </w:rPr>
      </w:pPr>
      <w:r w:rsidRPr="001028FD">
        <w:rPr>
          <w:i/>
          <w:sz w:val="28"/>
          <w:szCs w:val="28"/>
        </w:rPr>
        <w:lastRenderedPageBreak/>
        <w:t xml:space="preserve">         </w:t>
      </w:r>
      <w:r w:rsidRPr="00E142AA">
        <w:rPr>
          <w:sz w:val="28"/>
          <w:szCs w:val="28"/>
        </w:rPr>
        <w:t xml:space="preserve"> </w:t>
      </w:r>
      <w:r w:rsidR="00E142AA" w:rsidRPr="00E142AA">
        <w:rPr>
          <w:sz w:val="28"/>
          <w:szCs w:val="28"/>
        </w:rPr>
        <w:t>Приложение</w:t>
      </w:r>
    </w:p>
    <w:p w:rsidR="00E142AA" w:rsidRPr="00E142AA" w:rsidRDefault="00E142AA" w:rsidP="00E142AA">
      <w:pPr>
        <w:ind w:firstLine="709"/>
        <w:jc w:val="center"/>
        <w:rPr>
          <w:sz w:val="28"/>
          <w:szCs w:val="28"/>
        </w:rPr>
      </w:pPr>
      <w:r w:rsidRPr="00E142AA">
        <w:rPr>
          <w:sz w:val="28"/>
          <w:szCs w:val="28"/>
        </w:rPr>
        <w:t xml:space="preserve">Информация о проведении итогового собеседования </w:t>
      </w:r>
    </w:p>
    <w:p w:rsidR="00E142AA" w:rsidRPr="00E142AA" w:rsidRDefault="00E142AA" w:rsidP="00E142AA">
      <w:pPr>
        <w:ind w:firstLine="709"/>
        <w:jc w:val="center"/>
        <w:rPr>
          <w:sz w:val="28"/>
          <w:szCs w:val="28"/>
        </w:rPr>
      </w:pPr>
      <w:r w:rsidRPr="00E142AA">
        <w:rPr>
          <w:sz w:val="28"/>
          <w:szCs w:val="28"/>
        </w:rPr>
        <w:t>в муниципальном образовании</w:t>
      </w:r>
    </w:p>
    <w:p w:rsidR="00E142AA" w:rsidRPr="00E142AA" w:rsidRDefault="00E142AA" w:rsidP="00E142AA">
      <w:pPr>
        <w:ind w:firstLine="709"/>
        <w:jc w:val="center"/>
        <w:rPr>
          <w:sz w:val="24"/>
          <w:szCs w:val="24"/>
        </w:rPr>
      </w:pPr>
      <w:r w:rsidRPr="00E142AA">
        <w:rPr>
          <w:sz w:val="28"/>
          <w:szCs w:val="28"/>
        </w:rPr>
        <w:t>МО «Всеволожский муниципальный район» Ленинградской области</w:t>
      </w:r>
    </w:p>
    <w:p w:rsidR="00E142AA" w:rsidRPr="00E142AA" w:rsidRDefault="00E142AA" w:rsidP="00E142AA">
      <w:pPr>
        <w:ind w:firstLine="709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560"/>
        <w:gridCol w:w="1417"/>
        <w:gridCol w:w="2410"/>
        <w:gridCol w:w="1701"/>
        <w:gridCol w:w="1559"/>
      </w:tblGrid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Название общеобразовательной организации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Всего зарегистрированных участников итогового собеседования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Из них участвовали (чел.)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Не участвовали (чел.)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Число участников,  не закончивших собеседование по уважительной причине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Количество получивших «зачет»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Количество не получивших «зачет»</w:t>
            </w:r>
          </w:p>
        </w:tc>
      </w:tr>
      <w:tr w:rsidR="00E142AA" w:rsidRPr="00E142AA" w:rsidTr="002703D5">
        <w:trPr>
          <w:trHeight w:val="70"/>
        </w:trPr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МОУ "Лицей№ 1"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142A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E142AA">
              <w:rPr>
                <w:color w:val="000000"/>
                <w:sz w:val="22"/>
                <w:szCs w:val="22"/>
              </w:rPr>
              <w:t>севоложска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"СОШ № 2 " г. Всеволожска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МОУ "СОШ № 3 "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142A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E142AA">
              <w:rPr>
                <w:color w:val="000000"/>
                <w:sz w:val="22"/>
                <w:szCs w:val="22"/>
              </w:rPr>
              <w:t>севоложска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2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МОУ "СОШ № 4 "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142A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E142AA">
              <w:rPr>
                <w:color w:val="000000"/>
                <w:sz w:val="22"/>
                <w:szCs w:val="22"/>
              </w:rPr>
              <w:t>севоложска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МОУ "СОШ № 5 "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142A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E142AA">
              <w:rPr>
                <w:color w:val="000000"/>
                <w:sz w:val="22"/>
                <w:szCs w:val="22"/>
              </w:rPr>
              <w:t>севоложска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МОБУ "СОШ № 6 "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142A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E142AA">
              <w:rPr>
                <w:color w:val="000000"/>
                <w:sz w:val="22"/>
                <w:szCs w:val="22"/>
              </w:rPr>
              <w:t>севоложска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"Всеволожский ЦО»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МОБУ "СОШ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Агалатовский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ЦО 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Бугровская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МОУ "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Гарболовская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СОШ 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"Дубровская СОШ 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142AA" w:rsidRPr="00E142AA" w:rsidTr="002703D5">
        <w:trPr>
          <w:trHeight w:val="100"/>
        </w:trPr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Кузьмоловская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СОШ № 1 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Колтушская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"СОШ «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Лесновский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ЦО»  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 СОШ «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Лесколовский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ЦО»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rPr>
          <w:trHeight w:val="211"/>
        </w:trPr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МОУ " СОШ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п.им</w:t>
            </w:r>
            <w:proofErr w:type="gramStart"/>
            <w:r w:rsidRPr="00E142A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42AA">
              <w:rPr>
                <w:color w:val="000000"/>
                <w:sz w:val="22"/>
                <w:szCs w:val="22"/>
              </w:rPr>
              <w:t>орозова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42AA">
              <w:rPr>
                <w:color w:val="000000"/>
                <w:sz w:val="22"/>
                <w:szCs w:val="22"/>
              </w:rPr>
              <w:t>МОУ</w:t>
            </w:r>
            <w:proofErr w:type="gramStart"/>
            <w:r w:rsidRPr="00E142AA">
              <w:rPr>
                <w:color w:val="000000"/>
                <w:sz w:val="22"/>
                <w:szCs w:val="22"/>
              </w:rPr>
              <w:t>"Н</w:t>
            </w:r>
            <w:proofErr w:type="gramEnd"/>
            <w:r w:rsidRPr="00E142AA">
              <w:rPr>
                <w:color w:val="000000"/>
                <w:sz w:val="22"/>
                <w:szCs w:val="22"/>
              </w:rPr>
              <w:t>ово-Девяткинская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СОШ №1» 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"Романовская СОШ 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Разметелевская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"СОШ «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Рахьинский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ЦО»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МОБУ "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Сертоловская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СОШ № 1"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МОБУ "СОШ «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Сертоловский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ЦО № 2"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lastRenderedPageBreak/>
              <w:t xml:space="preserve">МОУ "Гимназия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142A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142AA">
              <w:rPr>
                <w:color w:val="000000"/>
                <w:sz w:val="22"/>
                <w:szCs w:val="22"/>
              </w:rPr>
              <w:t>ертолово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 СОШ «Свердловский ЦО» 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"СОШ «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Токсовский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ЦО» 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Щегловская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СОШ 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42AA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42AA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42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42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42AA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42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142AA" w:rsidRPr="00E142AA" w:rsidTr="002703D5">
        <w:trPr>
          <w:trHeight w:val="270"/>
        </w:trPr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"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Янинская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142AA" w:rsidRPr="00E142AA" w:rsidTr="002703D5">
        <w:trPr>
          <w:trHeight w:val="120"/>
        </w:trPr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МОУ "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Осельковская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ООШ 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МОБУ "СОШ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Кудровский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ЦО №1"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МОБУ "СОШ "ЦО "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Кудрово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rPr>
          <w:trHeight w:val="234"/>
        </w:trPr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МОБУ "СОШ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Муринский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ЦО №1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rPr>
          <w:trHeight w:val="339"/>
        </w:trPr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МОУ «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Муринская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СОШ №3»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 xml:space="preserve">МОБУ "СОШ </w:t>
            </w:r>
            <w:proofErr w:type="spellStart"/>
            <w:r w:rsidRPr="00E142AA">
              <w:rPr>
                <w:color w:val="000000"/>
                <w:sz w:val="22"/>
                <w:szCs w:val="22"/>
              </w:rPr>
              <w:t>Муринский</w:t>
            </w:r>
            <w:proofErr w:type="spellEnd"/>
            <w:r w:rsidRPr="00E142AA">
              <w:rPr>
                <w:color w:val="000000"/>
                <w:sz w:val="22"/>
                <w:szCs w:val="22"/>
              </w:rPr>
              <w:t xml:space="preserve"> ЦО №2"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142AA">
              <w:rPr>
                <w:rFonts w:eastAsia="Calibri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color w:val="000000"/>
                <w:sz w:val="22"/>
                <w:szCs w:val="22"/>
              </w:rPr>
            </w:pPr>
            <w:r w:rsidRPr="00E142AA">
              <w:rPr>
                <w:color w:val="000000"/>
                <w:sz w:val="22"/>
                <w:szCs w:val="22"/>
              </w:rPr>
              <w:t>Вечерняя открытая школа №2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b/>
                <w:sz w:val="22"/>
                <w:szCs w:val="22"/>
              </w:rPr>
            </w:pPr>
            <w:r w:rsidRPr="00E142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b/>
                <w:sz w:val="22"/>
                <w:szCs w:val="22"/>
              </w:rPr>
            </w:pPr>
            <w:r w:rsidRPr="00E142AA">
              <w:rPr>
                <w:b/>
                <w:sz w:val="22"/>
                <w:szCs w:val="22"/>
              </w:rPr>
              <w:t>2874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b/>
                <w:sz w:val="22"/>
                <w:szCs w:val="22"/>
              </w:rPr>
            </w:pPr>
            <w:r w:rsidRPr="00E142AA">
              <w:rPr>
                <w:b/>
                <w:sz w:val="22"/>
                <w:szCs w:val="22"/>
              </w:rPr>
              <w:t>2832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b/>
                <w:sz w:val="22"/>
                <w:szCs w:val="22"/>
              </w:rPr>
            </w:pPr>
            <w:r w:rsidRPr="00E142AA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b/>
                <w:sz w:val="22"/>
                <w:szCs w:val="22"/>
              </w:rPr>
            </w:pPr>
            <w:r w:rsidRPr="00E142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b/>
                <w:sz w:val="22"/>
                <w:szCs w:val="22"/>
              </w:rPr>
            </w:pPr>
            <w:r w:rsidRPr="00E142AA">
              <w:rPr>
                <w:b/>
                <w:sz w:val="22"/>
                <w:szCs w:val="22"/>
              </w:rPr>
              <w:t>2805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b/>
                <w:sz w:val="22"/>
                <w:szCs w:val="22"/>
              </w:rPr>
            </w:pPr>
            <w:r w:rsidRPr="00E142AA">
              <w:rPr>
                <w:b/>
                <w:sz w:val="22"/>
                <w:szCs w:val="22"/>
              </w:rPr>
              <w:t>26</w:t>
            </w: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sz w:val="22"/>
                <w:szCs w:val="22"/>
              </w:rPr>
            </w:pPr>
          </w:p>
        </w:tc>
      </w:tr>
      <w:tr w:rsidR="00E142AA" w:rsidRPr="00E142AA" w:rsidTr="002703D5">
        <w:tc>
          <w:tcPr>
            <w:tcW w:w="393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ЧОУ « Гимназия «Грейс»</w:t>
            </w:r>
          </w:p>
        </w:tc>
        <w:tc>
          <w:tcPr>
            <w:tcW w:w="240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142AA" w:rsidRPr="00E142AA" w:rsidRDefault="00E142AA" w:rsidP="00E14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E142AA" w:rsidRPr="00E142AA" w:rsidRDefault="00E142AA" w:rsidP="00E142AA">
      <w:pPr>
        <w:spacing w:before="120" w:after="120"/>
        <w:ind w:firstLine="709"/>
        <w:jc w:val="center"/>
        <w:rPr>
          <w:sz w:val="28"/>
          <w:szCs w:val="28"/>
        </w:rPr>
      </w:pPr>
    </w:p>
    <w:p w:rsidR="00E142AA" w:rsidRPr="00E142AA" w:rsidRDefault="00E142AA" w:rsidP="00E142AA">
      <w:pPr>
        <w:spacing w:before="120" w:after="120"/>
        <w:ind w:firstLine="709"/>
        <w:jc w:val="center"/>
        <w:rPr>
          <w:sz w:val="28"/>
          <w:szCs w:val="28"/>
        </w:rPr>
      </w:pPr>
      <w:r w:rsidRPr="00E142AA">
        <w:rPr>
          <w:sz w:val="28"/>
          <w:szCs w:val="28"/>
        </w:rPr>
        <w:t>Список участников, не прошедших итоговое собеседование</w:t>
      </w:r>
    </w:p>
    <w:p w:rsidR="00E142AA" w:rsidRPr="00E142AA" w:rsidRDefault="00E142AA" w:rsidP="00E142AA">
      <w:pPr>
        <w:ind w:firstLine="709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4677"/>
        <w:gridCol w:w="4678"/>
      </w:tblGrid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ФИО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Название общеобразовательной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 xml:space="preserve">Причина </w:t>
            </w:r>
            <w:proofErr w:type="spellStart"/>
            <w:r w:rsidRPr="00E142AA">
              <w:rPr>
                <w:sz w:val="22"/>
                <w:szCs w:val="22"/>
              </w:rPr>
              <w:t>непрохождения</w:t>
            </w:r>
            <w:proofErr w:type="spellEnd"/>
            <w:r w:rsidRPr="00E142AA">
              <w:rPr>
                <w:sz w:val="22"/>
                <w:szCs w:val="22"/>
              </w:rPr>
              <w:t xml:space="preserve"> итогового собеседования</w:t>
            </w:r>
          </w:p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(</w:t>
            </w:r>
            <w:proofErr w:type="spellStart"/>
            <w:r w:rsidRPr="00E142AA">
              <w:rPr>
                <w:sz w:val="22"/>
                <w:szCs w:val="22"/>
              </w:rPr>
              <w:t>незавершение</w:t>
            </w:r>
            <w:proofErr w:type="spellEnd"/>
            <w:r w:rsidRPr="00E142AA">
              <w:rPr>
                <w:sz w:val="22"/>
                <w:szCs w:val="22"/>
              </w:rPr>
              <w:t xml:space="preserve"> по уважительной причине, неявка по уважительной причине, получение «незачета», др.)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Примечание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Целов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Даниил Андреевич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МОУ «Лицей №1»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>севоложска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Колодко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Александра Валерьевна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МОУ «Лицей №1»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>севоложска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без уважительной причины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Выбыла 10.02.2020 в Республику Карелия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Козловская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Рузанна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Михайловна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МОУ «СОШ №2»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>севоложска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Плохо понимает по-русски, не читает.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Лабазанова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Амина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Магомедшариповна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МОУ «СОШ №2»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>севоложска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lastRenderedPageBreak/>
              <w:t>Усик Александр Дмитриевич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МОУ «СОШ № 3» г. Всеволожска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Сироткин Никита Валерьевич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МОУ «СОШ № 3» г. Всеволожска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proofErr w:type="spellStart"/>
            <w:r w:rsidRPr="00E142AA">
              <w:rPr>
                <w:sz w:val="22"/>
                <w:szCs w:val="22"/>
              </w:rPr>
              <w:t>Райимбоев</w:t>
            </w:r>
            <w:proofErr w:type="spellEnd"/>
            <w:r w:rsidRPr="00E142AA">
              <w:rPr>
                <w:sz w:val="22"/>
                <w:szCs w:val="22"/>
              </w:rPr>
              <w:t xml:space="preserve"> </w:t>
            </w:r>
            <w:proofErr w:type="spellStart"/>
            <w:r w:rsidRPr="00E142AA">
              <w:rPr>
                <w:sz w:val="22"/>
                <w:szCs w:val="22"/>
              </w:rPr>
              <w:t>Жавлонбек</w:t>
            </w:r>
            <w:proofErr w:type="spellEnd"/>
            <w:r w:rsidRPr="00E142AA">
              <w:rPr>
                <w:sz w:val="22"/>
                <w:szCs w:val="22"/>
              </w:rPr>
              <w:t xml:space="preserve"> </w:t>
            </w:r>
            <w:proofErr w:type="spellStart"/>
            <w:r w:rsidRPr="00E142AA">
              <w:rPr>
                <w:sz w:val="22"/>
                <w:szCs w:val="22"/>
              </w:rPr>
              <w:t>Давронович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МОУ «СОШ № 3» г. Всеволожска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Клюнин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Петр Павлович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СОШ № 4 г. Всеволожска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Неявка по уважительной причине 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rPr>
          <w:trHeight w:val="409"/>
        </w:trPr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Евдокимов Мирослав Андреевич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СОШ № 4 г. Всеволожска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9 баллов</w:t>
            </w:r>
          </w:p>
        </w:tc>
      </w:tr>
      <w:tr w:rsidR="00E142AA" w:rsidRPr="00E142AA" w:rsidTr="002703D5">
        <w:trPr>
          <w:trHeight w:val="403"/>
        </w:trPr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Сладковская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Юлия Константиновна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СОШ № 4 г. Всеволожска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8 баллов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Маркин Эдуард Михайлович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МОБУ «СОШ №6»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>севоложска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sz w:val="22"/>
                <w:szCs w:val="22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  (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Мед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>правка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ЛОГБУЗ «Детская клиническая больница» от 12.02.2020г. №1705)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Потомский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Владимир Андреевич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МОБУ «СОШ №6»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>севоложска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Баринов Артем Вячеславович      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МОУ 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без уважительной причины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Ученик с сентября не ходит в школу, мать  написала заявление, чтобы ребенку предоставили «академический» отпуск, так как у него что-то с психикой и в школу не может ходить. Материалы (заявление матери, характеристика и ходатайство на отчисление в связи с отсутствием ученика – второгодника) переданы в КДН и ЗП гор. Сертолово.  Будет отставлен на 2 год.   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Курбалиева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Фаисат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Бахтияровна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без уважительной причины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(переезд в  Узбекистан)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Уехала на родину в Узбекистан. Не только писать, читать, но и говорить по-русски может с трудом. Отчислим, когда через ПДН доставим мать в школу для написания заявления. 17.02.2020 отчислена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Рузимбоева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Озода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Улугбек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Кизи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6 баллов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Приехала их Дагестана, очень плохо говорит по-русски. 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В октябре на пробном ИС получила 0 баллов, в декабре-4 балла.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Будет отставлена на 2 год.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Хосровова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Яхцыханым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Ханларовна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МОУ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tabs>
                <w:tab w:val="left" w:pos="1200"/>
              </w:tabs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E142AA">
              <w:rPr>
                <w:b/>
                <w:i/>
                <w:sz w:val="22"/>
                <w:szCs w:val="22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Приехала их Дагестана,  не говорит по-русски. 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В октябре на пробном ИС получила 0 баллов, в </w:t>
            </w: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декабре-0 баллов. </w:t>
            </w:r>
            <w:proofErr w:type="gramEnd"/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На ИС школьница не пришла, утверждая, что плохо себя чувствует. Справка вызывает вопросы.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Будет отставлена на 2 год.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Хушанов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Музафар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Хигматуллович</w:t>
            </w:r>
            <w:proofErr w:type="spellEnd"/>
          </w:p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без уважительной причины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Возрастной узбек, планируем отчисление. 17.02.2020 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отчислена</w:t>
            </w:r>
            <w:proofErr w:type="gramEnd"/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Бабэ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Ионуц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без уважительной причины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Молдаванин, плохо говорит по-русски.  Не ходит в школу, играет за молодежный «Зенит»,  в данный момент находится на сборах, экзамены сдавать не собирается. Отчислен 17.02.2020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Матчонова</w:t>
            </w:r>
            <w:proofErr w:type="spellEnd"/>
            <w:r w:rsidRPr="00E142A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Марифатой</w:t>
            </w:r>
            <w:proofErr w:type="spellEnd"/>
            <w:r w:rsidRPr="00E142A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Гайратбек</w:t>
            </w:r>
            <w:proofErr w:type="spellEnd"/>
            <w:r w:rsidRPr="00E142A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кизи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без уважительной причины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17.02.2020 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отчислена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в связи с выбытием в Узбекистан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Чернышева Екатерина Ивановна  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Получение «незачета» 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9 баллов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Шайбалов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Косимбек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Фарходович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МОУ 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4 балла (Приехала из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Такжикистана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>, очень плохо говорит по-русски.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В октябре на пробном ИС получила 0 баллов, в декабре-2 балла.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Будет отставлена на 2 год)</w:t>
            </w:r>
            <w:proofErr w:type="gramEnd"/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Васильев Михаил Андреевич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без уважительной причины</w:t>
            </w:r>
          </w:p>
          <w:p w:rsidR="00E142AA" w:rsidRPr="00E142AA" w:rsidRDefault="00E142AA" w:rsidP="00E14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Будет отчислен 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Войцеховский Никита Андреевич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E142AA">
              <w:rPr>
                <w:b/>
                <w:i/>
                <w:sz w:val="22"/>
                <w:szCs w:val="22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Находится в больнице,  11.02.2020  попал в автомобильную аварию. 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В октябре на пробном ИС получил 6 баллов, в декабре-10 баллов.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Справка вызывает вопросы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Дроздов Игорь Александрович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tabs>
                <w:tab w:val="left" w:pos="153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  <w:p w:rsidR="00E142AA" w:rsidRPr="00E142AA" w:rsidRDefault="00E142AA" w:rsidP="00E142AA">
            <w:pPr>
              <w:tabs>
                <w:tab w:val="left" w:pos="153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3 балла. 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В октябре на пробном ИС получил 0 баллов, в декабре-0 баллов.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Будет отставлен на 2 год.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Мартынюк Елизавета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Караматулловна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МОУ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«ВОСОШ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без уважительной причины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Ученица с сентября не ходит в школу.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Материалы переданы в КДН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Кузьмолово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.  </w:t>
            </w: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Будет отставлена на 2 год.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Ведиборенко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Полина Евгеньевна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«Всеволожский ЦО»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Морозова Елизавета Кирилловна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«Всеволожский ЦО»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Морозова Анастасия Михайловна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«Всеволожский ЦО»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Обухова Милина Владимировна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МОУ «Гимназия»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>ертолово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Неявка по уважительной причине  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Обучение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дополнительной общеобразовательной программе «Детский пресс-отряд» в ВГБОУ ВДЦ «Орленок»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Вавилова  Екатерина Павловна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МОУ «Гимназия»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>ертолово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142AA">
              <w:rPr>
                <w:rFonts w:eastAsia="Calibri"/>
                <w:sz w:val="22"/>
                <w:szCs w:val="22"/>
                <w:lang w:eastAsia="en-US"/>
              </w:rPr>
              <w:t>Обучение</w:t>
            </w:r>
            <w:proofErr w:type="gram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дополнительной общеобразовательной программе «Детский пресс-отряд» в ВГБОУ ВДЦ «Орленок»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Магсумова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Вероника Даниловна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ССОШ № 1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Жукова Анна Валерьевна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Сертоловский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 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Нагих Мария Вадимовна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Гарболовская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 (Ветряная оспа, Справка  ГБУЗ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Токсовская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МС»)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Матвеева Анастасия Вячеславовна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«ДСОШ»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sz w:val="24"/>
                <w:szCs w:val="24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  <w:r w:rsidRPr="00E142AA">
              <w:rPr>
                <w:sz w:val="24"/>
                <w:szCs w:val="24"/>
                <w:lang w:eastAsia="en-US"/>
              </w:rPr>
              <w:t xml:space="preserve"> (Справка ЛОГБУЗ «Детская клиническая больница», от 13.02.2020 № 01-20/383)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Горюнов Игорь Евгеньевич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«ДСОШ»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sz w:val="24"/>
                <w:szCs w:val="24"/>
                <w:lang w:eastAsia="en-US"/>
              </w:rPr>
            </w:pPr>
            <w:r w:rsidRPr="00E142AA">
              <w:rPr>
                <w:sz w:val="24"/>
                <w:szCs w:val="24"/>
                <w:lang w:eastAsia="en-US"/>
              </w:rPr>
              <w:t>8 баллов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Дубенец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Егор Игоревич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«ДСОШ»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42AA">
              <w:rPr>
                <w:rFonts w:eastAsia="Calibri"/>
                <w:sz w:val="24"/>
                <w:szCs w:val="24"/>
                <w:lang w:eastAsia="en-US"/>
              </w:rPr>
              <w:t>6 баллов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Жарикова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Дарья Евгеньевна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«ДСОШ»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sz w:val="24"/>
                <w:szCs w:val="24"/>
                <w:lang w:eastAsia="en-US"/>
              </w:rPr>
            </w:pPr>
            <w:r w:rsidRPr="00E142AA">
              <w:rPr>
                <w:sz w:val="24"/>
                <w:szCs w:val="24"/>
                <w:lang w:eastAsia="en-US"/>
              </w:rPr>
              <w:t>7 баллов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Константинова Екатерина Андреевна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«ДСОШ»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sz w:val="24"/>
                <w:szCs w:val="24"/>
                <w:lang w:eastAsia="en-US"/>
              </w:rPr>
            </w:pPr>
            <w:r w:rsidRPr="00E142AA">
              <w:rPr>
                <w:sz w:val="24"/>
                <w:szCs w:val="24"/>
                <w:lang w:eastAsia="en-US"/>
              </w:rPr>
              <w:t>7 баллов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Юркова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Мария Александровна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«ДСОШ»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42AA">
              <w:rPr>
                <w:rFonts w:eastAsia="Calibri"/>
                <w:sz w:val="24"/>
                <w:szCs w:val="24"/>
                <w:lang w:eastAsia="en-US"/>
              </w:rPr>
              <w:t>7 баллов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Яскеляйнен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Мария Андреевна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«ДСОШ»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42AA">
              <w:rPr>
                <w:rFonts w:eastAsia="Calibri"/>
                <w:sz w:val="24"/>
                <w:szCs w:val="24"/>
                <w:lang w:eastAsia="en-US"/>
              </w:rPr>
              <w:t>4 балла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Афанасьева Анастасия </w:t>
            </w: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Владимировна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МОУ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Колтушская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СОШЙ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Хибин Вадим Юрьевич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Колтушская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СОШЙ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Золотухина Арина Андреевна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МОУ «</w:t>
            </w:r>
            <w:proofErr w:type="spellStart"/>
            <w:r w:rsidRPr="00E142AA">
              <w:rPr>
                <w:sz w:val="22"/>
                <w:szCs w:val="22"/>
              </w:rPr>
              <w:t>Кузьмоловская</w:t>
            </w:r>
            <w:proofErr w:type="spellEnd"/>
            <w:r w:rsidRPr="00E142AA">
              <w:rPr>
                <w:sz w:val="22"/>
                <w:szCs w:val="22"/>
              </w:rPr>
              <w:t xml:space="preserve"> СОШ №1»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 xml:space="preserve">Неявка по уважительной причине </w:t>
            </w:r>
          </w:p>
          <w:p w:rsidR="00E142AA" w:rsidRPr="00E142AA" w:rsidRDefault="00E142AA" w:rsidP="00E142A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Нахождение в ЛОГБУЗ ДКБ на лечении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Сережкин Сергей Владимирович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МОУ « СОШ «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Лесновский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Андреев Андрей Дмитриевич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Разметелевская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СОШ»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Малькова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Елена Геннадьевна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Разметелевская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СОШ»</w:t>
            </w:r>
          </w:p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без уважительной причины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Задолженности за 8 класс, 14.02.2020 забрали документы из школы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Тахирли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Севиндж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«СОШ « Свердловский ЦО»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Алексеев Артем Александрович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«СОШ «ТЦО»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Хаакан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Даниил Михайлович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МОУ «СОШ «ТЦО»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Незавершение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Щеглов Роман Максимович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Янинский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Уварова Таисия Олеговна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Янинский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Олейник Дмитрий Владимирович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Кудровский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 № 1»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Саъдуллоев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Мустафо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Махмадуллоевич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Кудровский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 № 1»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Вогоровский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Илья Дмитриевич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«ЦО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Кудрово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Неявка по причине болезни 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Теплова Александра  Андреевна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«ЦО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Кудрово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Неявка по причине болезни 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Абубова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Лилия Владимировна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 № 1»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Вознесенский Андрей Андреевич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 № 1»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Гордюшов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Иван Вячеславович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 № 1»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Калашникова </w:t>
            </w: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Александра Александровна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 </w:t>
            </w: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№ 1»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lastRenderedPageBreak/>
              <w:t>Левченко Максим Сергеевич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 № 1»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Науменко Ангелина Константиновна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 № 1»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Пармузина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Нина Николаевна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 № 1»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Щусь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Виталий Алексеевич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 № 1»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Ермаков Никита Алексеевич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Бурова Дарья Александровна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Получение «незачета»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Селиванов Даниил Сергеевич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Болезнь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Добрынина Валерия Дмитриевна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Неявка по уважительной причине (болезнь)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На 12.02. справки нет.</w:t>
            </w:r>
          </w:p>
        </w:tc>
      </w:tr>
      <w:tr w:rsidR="00E142AA" w:rsidRPr="00E142AA" w:rsidTr="002703D5"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Воеводин Игорь Алексеевич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МОБУ «СОШ «</w:t>
            </w:r>
            <w:proofErr w:type="spellStart"/>
            <w:r w:rsidRPr="00E142AA">
              <w:rPr>
                <w:rFonts w:eastAsia="Calibri"/>
                <w:sz w:val="22"/>
                <w:szCs w:val="22"/>
                <w:lang w:eastAsia="en-US"/>
              </w:rPr>
              <w:t>Муринский</w:t>
            </w:r>
            <w:proofErr w:type="spellEnd"/>
            <w:r w:rsidRPr="00E142AA">
              <w:rPr>
                <w:rFonts w:eastAsia="Calibri"/>
                <w:sz w:val="22"/>
                <w:szCs w:val="22"/>
                <w:lang w:eastAsia="en-US"/>
              </w:rPr>
              <w:t xml:space="preserve"> ЦО№2»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b/>
                <w:i/>
                <w:sz w:val="22"/>
                <w:szCs w:val="22"/>
              </w:rPr>
              <w:t>Неявка по уважительной причине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42AA">
              <w:rPr>
                <w:rFonts w:eastAsia="Calibri"/>
                <w:sz w:val="22"/>
                <w:szCs w:val="22"/>
                <w:lang w:eastAsia="en-US"/>
              </w:rPr>
              <w:t>Заявление родителей на отъезд в г. Зальцбург, Австрия</w:t>
            </w:r>
          </w:p>
        </w:tc>
      </w:tr>
      <w:tr w:rsidR="00E142AA" w:rsidRPr="00E142AA" w:rsidTr="002703D5">
        <w:trPr>
          <w:trHeight w:val="1230"/>
        </w:trPr>
        <w:tc>
          <w:tcPr>
            <w:tcW w:w="2376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proofErr w:type="spellStart"/>
            <w:r w:rsidRPr="00E142AA">
              <w:rPr>
                <w:sz w:val="22"/>
                <w:szCs w:val="22"/>
              </w:rPr>
              <w:t>Скачкова</w:t>
            </w:r>
            <w:proofErr w:type="spellEnd"/>
            <w:r w:rsidRPr="00E142AA">
              <w:rPr>
                <w:sz w:val="22"/>
                <w:szCs w:val="22"/>
              </w:rPr>
              <w:t xml:space="preserve"> Любовь Евгеньевна</w:t>
            </w:r>
          </w:p>
        </w:tc>
        <w:tc>
          <w:tcPr>
            <w:tcW w:w="3261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МОУ «</w:t>
            </w:r>
            <w:proofErr w:type="spellStart"/>
            <w:r w:rsidRPr="00E142AA">
              <w:rPr>
                <w:sz w:val="22"/>
                <w:szCs w:val="22"/>
              </w:rPr>
              <w:t>Осельковская</w:t>
            </w:r>
            <w:proofErr w:type="spellEnd"/>
            <w:r w:rsidRPr="00E142AA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4677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  <w:r w:rsidRPr="00E142AA">
              <w:rPr>
                <w:sz w:val="22"/>
                <w:szCs w:val="22"/>
              </w:rPr>
              <w:t>Участие в Первенстве Северо-Западного Федерального округа, во II этапе X зимней Спартакиады учащихся России в г. Петрозаводске Республики Карелия с 08.02-17.02.2020</w:t>
            </w:r>
          </w:p>
        </w:tc>
        <w:tc>
          <w:tcPr>
            <w:tcW w:w="4678" w:type="dxa"/>
            <w:shd w:val="clear" w:color="auto" w:fill="auto"/>
          </w:tcPr>
          <w:p w:rsidR="00E142AA" w:rsidRPr="00E142AA" w:rsidRDefault="00E142AA" w:rsidP="00E142AA">
            <w:pPr>
              <w:rPr>
                <w:sz w:val="22"/>
                <w:szCs w:val="22"/>
              </w:rPr>
            </w:pPr>
          </w:p>
        </w:tc>
      </w:tr>
    </w:tbl>
    <w:p w:rsidR="00E142AA" w:rsidRPr="00E142AA" w:rsidRDefault="00E142AA" w:rsidP="00E142AA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sectPr w:rsidR="00E142AA" w:rsidRPr="00E142AA" w:rsidSect="00E14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7C6"/>
    <w:multiLevelType w:val="hybridMultilevel"/>
    <w:tmpl w:val="09A08366"/>
    <w:lvl w:ilvl="0" w:tplc="BFBA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59D"/>
    <w:rsid w:val="00096361"/>
    <w:rsid w:val="001028FD"/>
    <w:rsid w:val="001D3F3B"/>
    <w:rsid w:val="0042027D"/>
    <w:rsid w:val="0043559D"/>
    <w:rsid w:val="004E078B"/>
    <w:rsid w:val="006B066F"/>
    <w:rsid w:val="008B5060"/>
    <w:rsid w:val="008C7F9E"/>
    <w:rsid w:val="00BA1C9C"/>
    <w:rsid w:val="00C2225C"/>
    <w:rsid w:val="00DD1DBC"/>
    <w:rsid w:val="00E142AA"/>
    <w:rsid w:val="00E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Лавренчук</cp:lastModifiedBy>
  <cp:revision>11</cp:revision>
  <dcterms:created xsi:type="dcterms:W3CDTF">2018-12-13T14:17:00Z</dcterms:created>
  <dcterms:modified xsi:type="dcterms:W3CDTF">2020-02-28T15:00:00Z</dcterms:modified>
</cp:coreProperties>
</file>